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AD5" w:rsidRPr="00F62080" w:rsidRDefault="007B7AD5" w:rsidP="007B7AD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PIANO DIDATTICO PERSONALIZZATO </w:t>
      </w:r>
    </w:p>
    <w:p w:rsidR="007B7AD5" w:rsidRPr="00F62080" w:rsidRDefault="007B7AD5" w:rsidP="007B7AD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PER L’INCLUSIONE DEGLI ALUNNI </w:t>
      </w:r>
    </w:p>
    <w:p w:rsidR="007B7AD5" w:rsidRPr="00F62080" w:rsidRDefault="007B7AD5" w:rsidP="007B7AD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CON BISOGNO EDUCATIVO SPECIALE (</w:t>
      </w:r>
      <w:r w:rsidR="00AA7C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ALTRI </w:t>
      </w:r>
      <w:bookmarkStart w:id="0" w:name="_GoBack"/>
      <w:bookmarkEnd w:id="0"/>
      <w:r w:rsidRPr="00F6208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BES)</w:t>
      </w:r>
    </w:p>
    <w:p w:rsidR="007B7AD5" w:rsidRPr="00F62080" w:rsidRDefault="007B7AD5" w:rsidP="007B7AD5">
      <w:pPr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(D.M. 27/12/2012 e C.M. n°8/2013)</w:t>
      </w:r>
    </w:p>
    <w:p w:rsidR="007B7AD5" w:rsidRPr="00F62080" w:rsidRDefault="007B7AD5" w:rsidP="007B7AD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B7AD5" w:rsidRPr="00F62080" w:rsidRDefault="007B7AD5" w:rsidP="007B7AD5">
      <w:pPr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A.S……………</w:t>
      </w:r>
    </w:p>
    <w:p w:rsidR="007B7AD5" w:rsidRPr="00F62080" w:rsidRDefault="007B7AD5" w:rsidP="007B7AD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B7AD5" w:rsidRPr="00F62080" w:rsidRDefault="007B7AD5" w:rsidP="007B7AD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Verbalizzato nel Consiglio di classe/Interclasse del……………………..……………………………</w:t>
      </w:r>
    </w:p>
    <w:p w:rsidR="007B7AD5" w:rsidRPr="00F62080" w:rsidRDefault="007B7AD5" w:rsidP="007B7AD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B7AD5" w:rsidRPr="00F62080" w:rsidRDefault="007B7AD5" w:rsidP="007B7AD5">
      <w:pPr>
        <w:spacing w:line="276" w:lineRule="auto"/>
        <w:jc w:val="both"/>
        <w:rPr>
          <w:rFonts w:ascii="Times New Roman" w:eastAsia="Arial Unicode MS" w:hAnsi="Times New Roman" w:cs="Times New Roman"/>
          <w:b/>
          <w:sz w:val="24"/>
          <w:szCs w:val="24"/>
          <w:u w:val="single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SCUOLA……………………………………………………………….CLASSE…………………...</w:t>
      </w:r>
    </w:p>
    <w:p w:rsidR="007B7AD5" w:rsidRPr="00F62080" w:rsidRDefault="007B7AD5" w:rsidP="007B7AD5">
      <w:pPr>
        <w:spacing w:line="276" w:lineRule="auto"/>
        <w:jc w:val="both"/>
        <w:rPr>
          <w:rFonts w:ascii="Times New Roman" w:eastAsia="Arial Unicode MS" w:hAnsi="Times New Roman" w:cs="Times New Roman"/>
          <w:b/>
          <w:sz w:val="24"/>
          <w:szCs w:val="24"/>
          <w:u w:val="single"/>
          <w:lang w:eastAsia="ar-SA"/>
        </w:rPr>
      </w:pPr>
    </w:p>
    <w:p w:rsidR="007B7AD5" w:rsidRPr="00F62080" w:rsidRDefault="007B7AD5" w:rsidP="007B7AD5">
      <w:pPr>
        <w:spacing w:line="200" w:lineRule="atLeast"/>
        <w:jc w:val="both"/>
        <w:rPr>
          <w:rFonts w:ascii="Times New Roman" w:eastAsia="Times New Roman" w:hAnsi="Times New Roman" w:cs="Times New Roman"/>
          <w:lang w:eastAsia="ar-SA"/>
        </w:rPr>
      </w:pPr>
      <w:r w:rsidRPr="00F6208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Normativa di riferimento generale</w:t>
      </w:r>
    </w:p>
    <w:p w:rsidR="007B7AD5" w:rsidRPr="00F62080" w:rsidRDefault="007B7AD5" w:rsidP="007B7AD5">
      <w:pPr>
        <w:spacing w:line="200" w:lineRule="atLeast"/>
        <w:jc w:val="both"/>
        <w:rPr>
          <w:rFonts w:ascii="Times New Roman" w:eastAsia="Times New Roman" w:hAnsi="Times New Roman" w:cs="Times New Roman"/>
          <w:lang w:eastAsia="ar-SA"/>
        </w:rPr>
      </w:pPr>
      <w:r w:rsidRPr="00F62080">
        <w:rPr>
          <w:rFonts w:ascii="Times New Roman" w:eastAsia="Times New Roman" w:hAnsi="Times New Roman" w:cs="Times New Roman"/>
          <w:lang w:eastAsia="ar-SA"/>
        </w:rPr>
        <w:t xml:space="preserve">Legge 517/77 art.2 e 7: </w:t>
      </w:r>
      <w:r w:rsidRPr="00F62080">
        <w:rPr>
          <w:rFonts w:ascii="Times New Roman" w:eastAsia="Times New Roman" w:hAnsi="Times New Roman" w:cs="Times New Roman"/>
          <w:i/>
          <w:iCs/>
          <w:lang w:eastAsia="ar-SA"/>
        </w:rPr>
        <w:t>integrazione scolastica, individualizzazione degli interventi</w:t>
      </w:r>
    </w:p>
    <w:p w:rsidR="007B7AD5" w:rsidRPr="00F62080" w:rsidRDefault="007B7AD5" w:rsidP="007B7AD5">
      <w:pPr>
        <w:spacing w:line="200" w:lineRule="atLeast"/>
        <w:jc w:val="both"/>
        <w:rPr>
          <w:rFonts w:ascii="Times New Roman" w:eastAsia="Times New Roman" w:hAnsi="Times New Roman" w:cs="Times New Roman"/>
          <w:lang w:eastAsia="ar-SA"/>
        </w:rPr>
      </w:pPr>
      <w:r w:rsidRPr="00F62080">
        <w:rPr>
          <w:rFonts w:ascii="Times New Roman" w:eastAsia="Times New Roman" w:hAnsi="Times New Roman" w:cs="Times New Roman"/>
          <w:lang w:eastAsia="ar-SA"/>
        </w:rPr>
        <w:t xml:space="preserve">Legge 59/9: </w:t>
      </w:r>
      <w:r w:rsidRPr="00F62080">
        <w:rPr>
          <w:rFonts w:ascii="Times New Roman" w:eastAsia="Times New Roman" w:hAnsi="Times New Roman" w:cs="Times New Roman"/>
          <w:i/>
          <w:iCs/>
          <w:lang w:eastAsia="ar-SA"/>
        </w:rPr>
        <w:t>autonomia didattica</w:t>
      </w:r>
    </w:p>
    <w:p w:rsidR="007B7AD5" w:rsidRPr="00F62080" w:rsidRDefault="007B7AD5" w:rsidP="007B7AD5">
      <w:pPr>
        <w:spacing w:line="200" w:lineRule="atLeast"/>
        <w:jc w:val="both"/>
        <w:rPr>
          <w:rFonts w:ascii="Times New Roman" w:eastAsia="Times New Roman" w:hAnsi="Times New Roman" w:cs="Times New Roman"/>
          <w:lang w:eastAsia="ar-SA"/>
        </w:rPr>
      </w:pPr>
      <w:r w:rsidRPr="00F62080">
        <w:rPr>
          <w:rFonts w:ascii="Times New Roman" w:eastAsia="Times New Roman" w:hAnsi="Times New Roman" w:cs="Times New Roman"/>
          <w:lang w:eastAsia="ar-SA"/>
        </w:rPr>
        <w:t xml:space="preserve">DPR 275/99 art. 4: </w:t>
      </w:r>
      <w:r w:rsidRPr="00F62080">
        <w:rPr>
          <w:rFonts w:ascii="Times New Roman" w:eastAsia="Times New Roman" w:hAnsi="Times New Roman" w:cs="Times New Roman"/>
          <w:i/>
          <w:iCs/>
          <w:lang w:eastAsia="ar-SA"/>
        </w:rPr>
        <w:t>autonomia didattica</w:t>
      </w:r>
    </w:p>
    <w:p w:rsidR="007B7AD5" w:rsidRPr="00F62080" w:rsidRDefault="007B7AD5" w:rsidP="007B7AD5">
      <w:pPr>
        <w:spacing w:line="200" w:lineRule="atLeast"/>
        <w:jc w:val="both"/>
        <w:rPr>
          <w:rFonts w:ascii="Times New Roman" w:eastAsia="Times New Roman" w:hAnsi="Times New Roman" w:cs="Times New Roman"/>
          <w:lang w:eastAsia="ar-SA"/>
        </w:rPr>
      </w:pPr>
      <w:r w:rsidRPr="00F62080">
        <w:rPr>
          <w:rFonts w:ascii="Times New Roman" w:eastAsia="Times New Roman" w:hAnsi="Times New Roman" w:cs="Times New Roman"/>
          <w:lang w:eastAsia="ar-SA"/>
        </w:rPr>
        <w:t xml:space="preserve">Legge 53/03: </w:t>
      </w:r>
      <w:r w:rsidRPr="00F62080">
        <w:rPr>
          <w:rFonts w:ascii="Times New Roman" w:eastAsia="Times New Roman" w:hAnsi="Times New Roman" w:cs="Times New Roman"/>
          <w:i/>
          <w:iCs/>
          <w:lang w:eastAsia="ar-SA"/>
        </w:rPr>
        <w:t>personalizzazione del percorso scolastico</w:t>
      </w:r>
    </w:p>
    <w:p w:rsidR="007B7AD5" w:rsidRPr="00F62080" w:rsidRDefault="007B7AD5" w:rsidP="007B7AD5">
      <w:pPr>
        <w:spacing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lang w:eastAsia="ar-SA"/>
        </w:rPr>
        <w:t xml:space="preserve">D.M. 31/07/2007: </w:t>
      </w:r>
      <w:r w:rsidRPr="00F62080">
        <w:rPr>
          <w:rFonts w:ascii="Times New Roman" w:eastAsia="Times New Roman" w:hAnsi="Times New Roman" w:cs="Times New Roman"/>
          <w:i/>
          <w:iCs/>
          <w:lang w:eastAsia="ar-SA"/>
        </w:rPr>
        <w:t xml:space="preserve">Indicazioni per il curricolo per la scuola dell’infanzia e per il primo ciclo </w:t>
      </w:r>
    </w:p>
    <w:p w:rsidR="007B7AD5" w:rsidRPr="00F62080" w:rsidRDefault="007B7AD5" w:rsidP="007B7AD5">
      <w:pPr>
        <w:spacing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B7AD5" w:rsidRPr="00F62080" w:rsidRDefault="007B7AD5" w:rsidP="007B7AD5">
      <w:pPr>
        <w:spacing w:line="200" w:lineRule="atLeast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F6208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Normativa di riferimento specifica</w:t>
      </w:r>
    </w:p>
    <w:p w:rsidR="007B7AD5" w:rsidRPr="00F62080" w:rsidRDefault="007B7AD5" w:rsidP="007B7AD5">
      <w:pPr>
        <w:autoSpaceDE w:val="0"/>
        <w:spacing w:line="200" w:lineRule="atLeast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F62080">
        <w:rPr>
          <w:rFonts w:ascii="Times New Roman" w:eastAsia="Times New Roman" w:hAnsi="Times New Roman" w:cs="Times New Roman"/>
          <w:kern w:val="1"/>
          <w:lang w:eastAsia="ar-SA"/>
        </w:rPr>
        <w:t>Direttiva Ministeriale 27 dicembre 2012 “</w:t>
      </w:r>
      <w:r w:rsidRPr="00F62080">
        <w:rPr>
          <w:rFonts w:ascii="Times New Roman" w:eastAsia="Times New Roman" w:hAnsi="Times New Roman" w:cs="Times New Roman"/>
          <w:i/>
          <w:iCs/>
          <w:kern w:val="1"/>
          <w:lang w:eastAsia="ar-SA"/>
        </w:rPr>
        <w:t>Strumenti d’intervento per alunni con bisogni educativi speciali e organizzazione territoriale per l’inclusione scolastica”</w:t>
      </w:r>
    </w:p>
    <w:p w:rsidR="007B7AD5" w:rsidRPr="00F62080" w:rsidRDefault="007B7AD5" w:rsidP="007B7AD5">
      <w:pPr>
        <w:autoSpaceDE w:val="0"/>
        <w:spacing w:line="200" w:lineRule="atLeast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F62080">
        <w:rPr>
          <w:rFonts w:ascii="Times New Roman" w:eastAsia="Times New Roman" w:hAnsi="Times New Roman" w:cs="Times New Roman"/>
          <w:kern w:val="1"/>
          <w:lang w:eastAsia="ar-SA"/>
        </w:rPr>
        <w:t>Nota Ministeriale 22 novembre 2013</w:t>
      </w:r>
      <w:r w:rsidRPr="00F62080">
        <w:rPr>
          <w:rFonts w:ascii="Times New Roman" w:eastAsia="Times New Roman" w:hAnsi="Times New Roman" w:cs="Times New Roman"/>
          <w:i/>
          <w:kern w:val="1"/>
          <w:lang w:eastAsia="ar-SA"/>
        </w:rPr>
        <w:t xml:space="preserve"> </w:t>
      </w:r>
      <w:r w:rsidRPr="00F62080">
        <w:rPr>
          <w:rFonts w:ascii="Times New Roman" w:eastAsia="Times New Roman" w:hAnsi="Times New Roman" w:cs="Times New Roman"/>
          <w:i/>
          <w:iCs/>
          <w:kern w:val="1"/>
          <w:lang w:eastAsia="ar-SA"/>
        </w:rPr>
        <w:t xml:space="preserve">“Strumenti di intervento per alunni con Bisogni Educativi Speciali. A. S. 2013/2014. Chiarimenti” </w:t>
      </w:r>
    </w:p>
    <w:p w:rsidR="007B7AD5" w:rsidRPr="00F62080" w:rsidRDefault="007B7AD5" w:rsidP="007B7AD5">
      <w:pPr>
        <w:autoSpaceDE w:val="0"/>
        <w:spacing w:line="200" w:lineRule="atLeast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F62080">
        <w:rPr>
          <w:rFonts w:ascii="Times New Roman" w:eastAsia="Times New Roman" w:hAnsi="Times New Roman" w:cs="Times New Roman"/>
          <w:kern w:val="1"/>
          <w:lang w:eastAsia="ar-SA"/>
        </w:rPr>
        <w:t xml:space="preserve">Nota </w:t>
      </w:r>
      <w:proofErr w:type="spellStart"/>
      <w:r w:rsidRPr="00F62080">
        <w:rPr>
          <w:rFonts w:ascii="Times New Roman" w:eastAsia="Times New Roman" w:hAnsi="Times New Roman" w:cs="Times New Roman"/>
          <w:kern w:val="1"/>
          <w:lang w:eastAsia="ar-SA"/>
        </w:rPr>
        <w:t>Miur</w:t>
      </w:r>
      <w:proofErr w:type="spellEnd"/>
      <w:r w:rsidRPr="00F62080">
        <w:rPr>
          <w:rFonts w:ascii="Times New Roman" w:eastAsia="Times New Roman" w:hAnsi="Times New Roman" w:cs="Times New Roman"/>
          <w:kern w:val="1"/>
          <w:lang w:eastAsia="ar-SA"/>
        </w:rPr>
        <w:t xml:space="preserve"> n. 01551 del 27 giugno 2013 “Piano Annuale </w:t>
      </w:r>
      <w:proofErr w:type="spellStart"/>
      <w:r w:rsidRPr="00F62080">
        <w:rPr>
          <w:rFonts w:ascii="Times New Roman" w:eastAsia="Times New Roman" w:hAnsi="Times New Roman" w:cs="Times New Roman"/>
          <w:kern w:val="1"/>
          <w:lang w:eastAsia="ar-SA"/>
        </w:rPr>
        <w:t>inclusività</w:t>
      </w:r>
      <w:proofErr w:type="spellEnd"/>
      <w:r w:rsidRPr="00F62080">
        <w:rPr>
          <w:rFonts w:ascii="Times New Roman" w:eastAsia="Times New Roman" w:hAnsi="Times New Roman" w:cs="Times New Roman"/>
          <w:kern w:val="1"/>
          <w:lang w:eastAsia="ar-SA"/>
        </w:rPr>
        <w:t>”</w:t>
      </w:r>
    </w:p>
    <w:p w:rsidR="007B7AD5" w:rsidRPr="00F62080" w:rsidRDefault="007B7AD5" w:rsidP="007B7AD5">
      <w:pPr>
        <w:autoSpaceDE w:val="0"/>
        <w:spacing w:line="200" w:lineRule="atLeast"/>
        <w:jc w:val="both"/>
        <w:rPr>
          <w:rFonts w:ascii="Times New Roman" w:eastAsia="Arial Unicode MS" w:hAnsi="Times New Roman" w:cs="Times New Roman"/>
          <w:b/>
          <w:sz w:val="24"/>
          <w:szCs w:val="24"/>
          <w:u w:val="single"/>
          <w:lang w:eastAsia="ar-SA"/>
        </w:rPr>
      </w:pPr>
      <w:r w:rsidRPr="00F62080">
        <w:rPr>
          <w:rFonts w:ascii="Times New Roman" w:eastAsia="Times New Roman" w:hAnsi="Times New Roman" w:cs="Times New Roman"/>
          <w:kern w:val="1"/>
          <w:lang w:eastAsia="ar-SA"/>
        </w:rPr>
        <w:t>Circolare Ministeriale 8 del 6 marzo 2013</w:t>
      </w:r>
      <w:r w:rsidRPr="00F62080">
        <w:rPr>
          <w:rFonts w:ascii="Times New Roman" w:eastAsia="Times New Roman" w:hAnsi="Times New Roman" w:cs="Times New Roman"/>
          <w:i/>
          <w:iCs/>
          <w:kern w:val="1"/>
          <w:lang w:eastAsia="ar-SA"/>
        </w:rPr>
        <w:t xml:space="preserve"> - Strumenti di intervento per gli alunni con bisogni educativi speciali (BES)</w:t>
      </w:r>
    </w:p>
    <w:p w:rsidR="007B7AD5" w:rsidRPr="00F62080" w:rsidRDefault="007B7AD5" w:rsidP="007B7AD5">
      <w:pPr>
        <w:spacing w:line="276" w:lineRule="auto"/>
        <w:jc w:val="both"/>
        <w:rPr>
          <w:rFonts w:ascii="Times New Roman" w:eastAsia="Arial Unicode MS" w:hAnsi="Times New Roman" w:cs="Times New Roman"/>
          <w:b/>
          <w:sz w:val="24"/>
          <w:szCs w:val="24"/>
          <w:u w:val="single"/>
          <w:lang w:eastAsia="ar-SA"/>
        </w:rPr>
      </w:pPr>
    </w:p>
    <w:p w:rsidR="007B7AD5" w:rsidRPr="00F62080" w:rsidRDefault="007B7AD5" w:rsidP="007B7AD5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62080">
        <w:rPr>
          <w:rFonts w:ascii="Times New Roman" w:eastAsia="Arial Unicode MS" w:hAnsi="Times New Roman" w:cs="Times New Roman"/>
          <w:b/>
          <w:sz w:val="28"/>
          <w:szCs w:val="28"/>
          <w:u w:val="single"/>
          <w:lang w:eastAsia="ar-SA"/>
        </w:rPr>
        <w:t>DATI DELL’ALUNNO</w:t>
      </w:r>
    </w:p>
    <w:p w:rsidR="007B7AD5" w:rsidRPr="00F62080" w:rsidRDefault="007B7AD5" w:rsidP="007B7AD5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Nome</w:t>
      </w: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:…………………………………………………………………</w:t>
      </w:r>
    </w:p>
    <w:p w:rsidR="007B7AD5" w:rsidRPr="00F62080" w:rsidRDefault="007B7AD5" w:rsidP="007B7AD5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Data di nascita</w:t>
      </w:r>
      <w:r w:rsidRPr="00F6208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  <w:t xml:space="preserve">  </w:t>
      </w:r>
      <w:r w:rsidRPr="00F6208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………………………………..</w:t>
      </w: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6208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sesso  [M]   [F]</w:t>
      </w:r>
    </w:p>
    <w:p w:rsidR="007B7AD5" w:rsidRPr="00F62080" w:rsidRDefault="007B7AD5" w:rsidP="007B7AD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Nazionalità</w:t>
      </w: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: ......................................................................................................................................</w:t>
      </w:r>
    </w:p>
    <w:p w:rsidR="007B7AD5" w:rsidRPr="00F62080" w:rsidRDefault="007B7AD5" w:rsidP="007B7AD5">
      <w:pPr>
        <w:autoSpaceDE w:val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B7AD5" w:rsidRPr="00F62080" w:rsidRDefault="007B7AD5" w:rsidP="007B7AD5">
      <w:pPr>
        <w:autoSpaceDE w:val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Ha frequentato:</w:t>
      </w:r>
    </w:p>
    <w:p w:rsidR="007B7AD5" w:rsidRPr="00F62080" w:rsidRDefault="007B7AD5" w:rsidP="007B7AD5">
      <w:pPr>
        <w:autoSpaceDE w:val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□ Scuola dell’infanzia</w:t>
      </w:r>
      <w:r w:rsidRPr="00F6208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ab/>
        <w:t xml:space="preserve"> n° anni ________</w:t>
      </w:r>
    </w:p>
    <w:p w:rsidR="007B7AD5" w:rsidRPr="00F62080" w:rsidRDefault="007B7AD5" w:rsidP="007B7AD5">
      <w:pPr>
        <w:autoSpaceDE w:val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□ Scuola dell’obbligo </w:t>
      </w:r>
      <w:r w:rsidRPr="00F6208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ab/>
        <w:t>n° anni ________ presso IC __________________________</w:t>
      </w:r>
    </w:p>
    <w:p w:rsidR="007B7AD5" w:rsidRPr="00F62080" w:rsidRDefault="007B7AD5" w:rsidP="007B7AD5">
      <w:pPr>
        <w:autoSpaceDE w:val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Corrispondenza tra età anagrafica e classe frequentata </w:t>
      </w:r>
      <w:r w:rsidRPr="00F6208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□ Si</w:t>
      </w:r>
      <w:r w:rsidRPr="00F6208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ab/>
        <w:t>□No</w:t>
      </w:r>
    </w:p>
    <w:p w:rsidR="007B7AD5" w:rsidRDefault="007B7AD5" w:rsidP="007B7AD5">
      <w:pPr>
        <w:spacing w:line="27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</w:p>
    <w:p w:rsidR="007B7AD5" w:rsidRPr="00F62080" w:rsidRDefault="007B7AD5" w:rsidP="007B7AD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B7AD5" w:rsidRPr="00F62080" w:rsidRDefault="007B7AD5" w:rsidP="007B7AD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* Eventuali ulteriori informazioni di tipo anagrafico o generale rilevanti ai fini dell'inclusione: </w:t>
      </w:r>
    </w:p>
    <w:p w:rsidR="007B7AD5" w:rsidRPr="00F62080" w:rsidRDefault="007B7AD5" w:rsidP="007B7AD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................................................................................................................................................................</w:t>
      </w:r>
    </w:p>
    <w:p w:rsidR="007B7AD5" w:rsidRPr="00F62080" w:rsidRDefault="007B7AD5" w:rsidP="007B7AD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................................................................................................................................................................</w:t>
      </w:r>
    </w:p>
    <w:p w:rsidR="007B7AD5" w:rsidRDefault="007B7AD5" w:rsidP="007B7AD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B7AD5" w:rsidRPr="00F62080" w:rsidRDefault="007B7AD5" w:rsidP="007B7AD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B7AD5" w:rsidRPr="00F62080" w:rsidRDefault="007B7AD5" w:rsidP="007B7AD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Soggetti che hanno redatto l’eventuale </w:t>
      </w:r>
      <w:r w:rsidRPr="00F6208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documentazione presentata alla scuola </w:t>
      </w: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(es.: ASL,  </w:t>
      </w:r>
      <w:r w:rsidRPr="00F6208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servizi sociali, casa famiglia, ente locale </w:t>
      </w:r>
      <w:proofErr w:type="spellStart"/>
      <w:r w:rsidRPr="00F6208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etc</w:t>
      </w:r>
      <w:proofErr w:type="spellEnd"/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): </w:t>
      </w:r>
    </w:p>
    <w:p w:rsidR="007B7AD5" w:rsidRPr="00F62080" w:rsidRDefault="007B7AD5" w:rsidP="007B7AD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................................................................................................................................................................</w:t>
      </w:r>
    </w:p>
    <w:p w:rsidR="007B7AD5" w:rsidRPr="00F62080" w:rsidRDefault="007B7AD5" w:rsidP="007B7AD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................................................................................................................................................................</w:t>
      </w:r>
    </w:p>
    <w:p w:rsidR="007B7AD5" w:rsidRPr="00F62080" w:rsidRDefault="007B7AD5" w:rsidP="007B7AD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................................................................................................................................................................</w:t>
      </w:r>
    </w:p>
    <w:p w:rsidR="007B7AD5" w:rsidRPr="00F62080" w:rsidRDefault="007B7AD5" w:rsidP="007B7AD5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in data.........................  </w:t>
      </w:r>
    </w:p>
    <w:p w:rsidR="007B7AD5" w:rsidRDefault="007B7AD5" w:rsidP="007B7AD5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</w:p>
    <w:p w:rsidR="007B7AD5" w:rsidRPr="00F62080" w:rsidRDefault="007B7AD5" w:rsidP="007B7AD5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F6208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lastRenderedPageBreak/>
        <w:t>ANALISI DEL BISOGNO</w:t>
      </w:r>
    </w:p>
    <w:p w:rsidR="007B7AD5" w:rsidRPr="00F62080" w:rsidRDefault="007B7AD5" w:rsidP="007B7AD5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7B7AD5" w:rsidRPr="00F62080" w:rsidRDefault="007B7AD5" w:rsidP="007B7AD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DESCRIZIONE SINTETICA  DEL B.E.S</w:t>
      </w:r>
      <w:r w:rsidRPr="00F6208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.</w:t>
      </w:r>
      <w:r w:rsidRPr="00F6208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: </w:t>
      </w:r>
      <w:r w:rsidRPr="00F62080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(riportare la formula  - o una sua sintesi -  presente nell’eventuale documentazione presentata alla scuola e/o la motivazione del consiglio di classe/ team competente)</w:t>
      </w:r>
    </w:p>
    <w:p w:rsidR="007B7AD5" w:rsidRPr="00F62080" w:rsidRDefault="007B7AD5" w:rsidP="007B7AD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................................................................................................................................................................</w:t>
      </w:r>
    </w:p>
    <w:p w:rsidR="007B7AD5" w:rsidRPr="00F62080" w:rsidRDefault="007B7AD5" w:rsidP="007B7AD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................................................................................................................................................................</w:t>
      </w:r>
    </w:p>
    <w:p w:rsidR="007B7AD5" w:rsidRPr="00F62080" w:rsidRDefault="007B7AD5" w:rsidP="007B7AD5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................................................................................................................................................................</w:t>
      </w:r>
    </w:p>
    <w:p w:rsidR="007B7AD5" w:rsidRPr="00F62080" w:rsidRDefault="007B7AD5" w:rsidP="007B7AD5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7B7AD5" w:rsidRPr="00F62080" w:rsidRDefault="007B7AD5" w:rsidP="007B7AD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PROGRAMMAZIONE DIDATTICO-EDUCATIVA</w:t>
      </w:r>
    </w:p>
    <w:p w:rsidR="007B7AD5" w:rsidRPr="00F62080" w:rsidRDefault="007B7AD5" w:rsidP="007B7AD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B7AD5" w:rsidRPr="00F62080" w:rsidRDefault="007B7AD5" w:rsidP="007B7AD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Area o disciplina:…………………………………………………………………………………....</w:t>
      </w:r>
    </w:p>
    <w:p w:rsidR="007B7AD5" w:rsidRPr="00F62080" w:rsidRDefault="007B7AD5" w:rsidP="007B7AD5">
      <w:pPr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Obiettivi di classe</w:t>
      </w:r>
    </w:p>
    <w:p w:rsidR="007B7AD5" w:rsidRPr="00F62080" w:rsidRDefault="007B7AD5" w:rsidP="007B7AD5">
      <w:pPr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Obiettivi minimi</w:t>
      </w:r>
    </w:p>
    <w:p w:rsidR="007B7AD5" w:rsidRPr="00F62080" w:rsidRDefault="007B7AD5" w:rsidP="007B7AD5">
      <w:pPr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Obiettivi personalizzati (specificare):………………………………………………………..</w:t>
      </w:r>
    </w:p>
    <w:p w:rsidR="007B7AD5" w:rsidRPr="00F62080" w:rsidRDefault="007B7AD5" w:rsidP="007B7AD5">
      <w:pPr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B7AD5" w:rsidRPr="00F62080" w:rsidRDefault="007B7AD5" w:rsidP="007B7AD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B7AD5" w:rsidRPr="00F62080" w:rsidRDefault="007B7AD5" w:rsidP="007B7AD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Area o disciplina:…………………………………………………………………………………....</w:t>
      </w:r>
    </w:p>
    <w:p w:rsidR="007B7AD5" w:rsidRPr="00F62080" w:rsidRDefault="007B7AD5" w:rsidP="007B7AD5">
      <w:pPr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Obiettivi di classe</w:t>
      </w:r>
    </w:p>
    <w:p w:rsidR="007B7AD5" w:rsidRPr="00F62080" w:rsidRDefault="007B7AD5" w:rsidP="007B7AD5">
      <w:pPr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Obiettivi minimi</w:t>
      </w:r>
    </w:p>
    <w:p w:rsidR="007B7AD5" w:rsidRPr="00F62080" w:rsidRDefault="007B7AD5" w:rsidP="007B7AD5">
      <w:pPr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Obiettivi personalizzati (specificare):………………………………………………………..</w:t>
      </w:r>
    </w:p>
    <w:p w:rsidR="007B7AD5" w:rsidRPr="00F62080" w:rsidRDefault="007B7AD5" w:rsidP="007B7AD5">
      <w:pPr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B7AD5" w:rsidRPr="00F62080" w:rsidRDefault="007B7AD5" w:rsidP="007B7AD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B7AD5" w:rsidRPr="00F62080" w:rsidRDefault="007B7AD5" w:rsidP="007B7AD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Area o disciplina:…………………………………………………………………………………....</w:t>
      </w:r>
    </w:p>
    <w:p w:rsidR="007B7AD5" w:rsidRPr="00F62080" w:rsidRDefault="007B7AD5" w:rsidP="007B7AD5">
      <w:pPr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Obiettivi di classe</w:t>
      </w:r>
    </w:p>
    <w:p w:rsidR="007B7AD5" w:rsidRPr="00F62080" w:rsidRDefault="007B7AD5" w:rsidP="007B7AD5">
      <w:pPr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Obiettivi minimi</w:t>
      </w:r>
    </w:p>
    <w:p w:rsidR="007B7AD5" w:rsidRPr="00F62080" w:rsidRDefault="007B7AD5" w:rsidP="007B7AD5">
      <w:pPr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Obiettivi personalizzati (specificare):………………………………………………………..</w:t>
      </w:r>
    </w:p>
    <w:p w:rsidR="007B7AD5" w:rsidRPr="00F62080" w:rsidRDefault="007B7AD5" w:rsidP="007B7AD5">
      <w:pPr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B7AD5" w:rsidRPr="00F62080" w:rsidRDefault="007B7AD5" w:rsidP="007B7AD5">
      <w:pPr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B7AD5" w:rsidRPr="00F62080" w:rsidRDefault="007B7AD5" w:rsidP="007B7AD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Area o disciplina:…………………………………………………………………………………....</w:t>
      </w:r>
    </w:p>
    <w:p w:rsidR="007B7AD5" w:rsidRPr="00F62080" w:rsidRDefault="007B7AD5" w:rsidP="007B7AD5">
      <w:pPr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Obiettivi di classe</w:t>
      </w:r>
    </w:p>
    <w:p w:rsidR="007B7AD5" w:rsidRPr="00F62080" w:rsidRDefault="007B7AD5" w:rsidP="007B7AD5">
      <w:pPr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Obiettivi minimi</w:t>
      </w:r>
    </w:p>
    <w:p w:rsidR="007B7AD5" w:rsidRPr="00F62080" w:rsidRDefault="007B7AD5" w:rsidP="007B7AD5">
      <w:pPr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Obiettivi personalizzati (specificare):………………………………………………………..</w:t>
      </w:r>
    </w:p>
    <w:p w:rsidR="007B7AD5" w:rsidRPr="00F62080" w:rsidRDefault="007B7AD5" w:rsidP="007B7AD5">
      <w:pPr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B7AD5" w:rsidRPr="00F62080" w:rsidRDefault="007B7AD5" w:rsidP="007B7AD5">
      <w:pPr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B7AD5" w:rsidRPr="00F62080" w:rsidRDefault="007B7AD5" w:rsidP="007B7AD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Area o disciplina:…………………………………………………………………………………....</w:t>
      </w:r>
    </w:p>
    <w:p w:rsidR="007B7AD5" w:rsidRPr="00F62080" w:rsidRDefault="007B7AD5" w:rsidP="007B7AD5">
      <w:pPr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Obiettivi di classe</w:t>
      </w:r>
    </w:p>
    <w:p w:rsidR="007B7AD5" w:rsidRPr="00F62080" w:rsidRDefault="007B7AD5" w:rsidP="007B7AD5">
      <w:pPr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Obiettivi minimi</w:t>
      </w:r>
    </w:p>
    <w:p w:rsidR="007B7AD5" w:rsidRPr="00F62080" w:rsidRDefault="007B7AD5" w:rsidP="007B7AD5">
      <w:pPr>
        <w:numPr>
          <w:ilvl w:val="0"/>
          <w:numId w:val="1"/>
        </w:numPr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Obiettivi personalizzati (specificare):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</w:t>
      </w:r>
    </w:p>
    <w:p w:rsidR="007B7AD5" w:rsidRPr="00F62080" w:rsidRDefault="007B7AD5" w:rsidP="007B7AD5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OBIETTIVI  DIDATTICI  PERSONALIZZATI TRASVERSALI</w:t>
      </w:r>
    </w:p>
    <w:p w:rsidR="007B7AD5" w:rsidRPr="00F62080" w:rsidRDefault="007B7AD5" w:rsidP="007B7AD5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Gli obiettivi comuni per la classe sono riportati nella programmazione didattica; gli obiettivi personalizzati, da perseguire mediante il presente PDP, sono i seguenti:</w:t>
      </w:r>
    </w:p>
    <w:p w:rsidR="007B7AD5" w:rsidRPr="00F62080" w:rsidRDefault="007B7AD5" w:rsidP="007B7AD5">
      <w:pPr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riduzione o superamento delle prestazione atipiche  rilevate (ove possibile);</w:t>
      </w:r>
    </w:p>
    <w:p w:rsidR="007B7AD5" w:rsidRPr="00F62080" w:rsidRDefault="007B7AD5" w:rsidP="007B7AD5">
      <w:pPr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sviluppo delle “competenze compensative” ossia l'autonoma capacità di mettere in atto strategie e tecniche compensative.</w:t>
      </w:r>
    </w:p>
    <w:p w:rsidR="007B7AD5" w:rsidRPr="00F62080" w:rsidRDefault="007B7AD5" w:rsidP="007B7AD5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7B7AD5" w:rsidRPr="00F62080" w:rsidRDefault="007B7AD5" w:rsidP="007B7AD5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Eventuali ulteriori obiettivi personalizzati:</w:t>
      </w:r>
    </w:p>
    <w:p w:rsidR="007B7AD5" w:rsidRPr="00F62080" w:rsidRDefault="007B7AD5" w:rsidP="007B7AD5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B7AD5" w:rsidRPr="00F62080" w:rsidRDefault="007B7AD5" w:rsidP="007B7AD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B7AD5" w:rsidRPr="00F62080" w:rsidRDefault="007B7AD5" w:rsidP="007B7AD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STRATEGIE METODOLOGICHE E DIDATTICHE UTILIZZABILI</w:t>
      </w: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7B7AD5" w:rsidRPr="00F62080" w:rsidRDefault="007B7AD5" w:rsidP="007B7AD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(indicare solo quelle che risultano più adatte per l’alunno)</w:t>
      </w:r>
    </w:p>
    <w:p w:rsidR="007B7AD5" w:rsidRDefault="007B7AD5" w:rsidP="007B7AD5">
      <w:pPr>
        <w:numPr>
          <w:ilvl w:val="0"/>
          <w:numId w:val="5"/>
        </w:numPr>
        <w:tabs>
          <w:tab w:val="left" w:pos="0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Incoraggiare l’apprendimento collaborativo </w:t>
      </w:r>
    </w:p>
    <w:p w:rsidR="007B7AD5" w:rsidRDefault="007B7AD5" w:rsidP="007B7AD5">
      <w:pPr>
        <w:numPr>
          <w:ilvl w:val="0"/>
          <w:numId w:val="5"/>
        </w:numPr>
        <w:tabs>
          <w:tab w:val="left" w:pos="0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Favorire le attività in piccolo gruppo e il tutoraggio </w:t>
      </w:r>
    </w:p>
    <w:p w:rsidR="007B7AD5" w:rsidRDefault="007B7AD5" w:rsidP="007B7AD5">
      <w:pPr>
        <w:numPr>
          <w:ilvl w:val="0"/>
          <w:numId w:val="5"/>
        </w:numPr>
        <w:tabs>
          <w:tab w:val="left" w:pos="0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Insegnare l’uso di dispositivi </w:t>
      </w:r>
      <w:proofErr w:type="spellStart"/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extratestuali</w:t>
      </w:r>
      <w:proofErr w:type="spellEnd"/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per lo studio (titolo, paragrafi, immagini,…) </w:t>
      </w:r>
    </w:p>
    <w:p w:rsidR="007B7AD5" w:rsidRDefault="007B7AD5" w:rsidP="007B7AD5">
      <w:pPr>
        <w:numPr>
          <w:ilvl w:val="0"/>
          <w:numId w:val="5"/>
        </w:numPr>
        <w:tabs>
          <w:tab w:val="left" w:pos="0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Fornire l’esempio dello svolgimento dell’esercizio e/o l’indicazione dell’argom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ento cui l’esercizio è riferito</w:t>
      </w:r>
    </w:p>
    <w:p w:rsidR="007B7AD5" w:rsidRDefault="007B7AD5" w:rsidP="007B7AD5">
      <w:pPr>
        <w:numPr>
          <w:ilvl w:val="0"/>
          <w:numId w:val="5"/>
        </w:numPr>
        <w:tabs>
          <w:tab w:val="left" w:pos="0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Individuare  mediatori  didattici che facilitano l’apprendimento (immagini, schemi, mappe)</w:t>
      </w:r>
    </w:p>
    <w:p w:rsidR="007B7AD5" w:rsidRDefault="007B7AD5" w:rsidP="007B7AD5">
      <w:pPr>
        <w:numPr>
          <w:ilvl w:val="0"/>
          <w:numId w:val="5"/>
        </w:numPr>
        <w:tabs>
          <w:tab w:val="left" w:pos="0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Dividere gli obiettivi di un compito in “sotto obiettivi” </w:t>
      </w:r>
    </w:p>
    <w:p w:rsidR="007B7AD5" w:rsidRDefault="007B7AD5" w:rsidP="007B7AD5">
      <w:pPr>
        <w:numPr>
          <w:ilvl w:val="0"/>
          <w:numId w:val="5"/>
        </w:numPr>
        <w:tabs>
          <w:tab w:val="left" w:pos="0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Predisporre schemi grafici relativi all’argomento di studio</w:t>
      </w:r>
    </w:p>
    <w:p w:rsidR="007B7AD5" w:rsidRDefault="007B7AD5" w:rsidP="007B7AD5">
      <w:pPr>
        <w:numPr>
          <w:ilvl w:val="0"/>
          <w:numId w:val="5"/>
        </w:numPr>
        <w:tabs>
          <w:tab w:val="left" w:pos="0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Riproporre e riprodurre gli stessi concetti attraverso modalità e linguaggi differenti</w:t>
      </w:r>
    </w:p>
    <w:p w:rsidR="007B7AD5" w:rsidRDefault="007B7AD5" w:rsidP="007B7AD5">
      <w:pPr>
        <w:numPr>
          <w:ilvl w:val="0"/>
          <w:numId w:val="5"/>
        </w:numPr>
        <w:tabs>
          <w:tab w:val="left" w:pos="0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Adattare  testi</w:t>
      </w:r>
    </w:p>
    <w:p w:rsidR="007B7AD5" w:rsidRPr="00F62080" w:rsidRDefault="007B7AD5" w:rsidP="007B7AD5">
      <w:pPr>
        <w:numPr>
          <w:ilvl w:val="0"/>
          <w:numId w:val="5"/>
        </w:numPr>
        <w:tabs>
          <w:tab w:val="left" w:pos="0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Altro.......................................................</w:t>
      </w:r>
    </w:p>
    <w:p w:rsidR="007B7AD5" w:rsidRPr="00F62080" w:rsidRDefault="007B7AD5" w:rsidP="007B7AD5">
      <w:pPr>
        <w:tabs>
          <w:tab w:val="left" w:pos="0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B7AD5" w:rsidRPr="00F62080" w:rsidRDefault="007B7AD5" w:rsidP="007B7AD5">
      <w:pPr>
        <w:widowControl w:val="0"/>
        <w:tabs>
          <w:tab w:val="left" w:pos="726"/>
        </w:tabs>
        <w:overflowPunct w:val="0"/>
        <w:autoSpaceDE w:val="0"/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ATTIVITÀ PROGRAMMATE</w:t>
      </w:r>
      <w:r w:rsidRPr="00F6208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:rsidR="007B7AD5" w:rsidRPr="00F62080" w:rsidRDefault="007B7AD5" w:rsidP="007B7AD5">
      <w:pPr>
        <w:widowControl w:val="0"/>
        <w:tabs>
          <w:tab w:val="left" w:pos="726"/>
        </w:tabs>
        <w:overflowPunct w:val="0"/>
        <w:autoSpaceDE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(</w:t>
      </w: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indicare solo quelle che risultano più adatte per l’alunno)</w:t>
      </w:r>
    </w:p>
    <w:p w:rsidR="007B7AD5" w:rsidRPr="00F62080" w:rsidRDefault="007B7AD5" w:rsidP="007B7AD5">
      <w:pPr>
        <w:widowControl w:val="0"/>
        <w:numPr>
          <w:ilvl w:val="0"/>
          <w:numId w:val="6"/>
        </w:numPr>
        <w:tabs>
          <w:tab w:val="left" w:pos="993"/>
        </w:tabs>
        <w:overflowPunct w:val="0"/>
        <w:autoSpaceDE w:val="0"/>
        <w:spacing w:line="276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Attività di recupero individuale</w:t>
      </w:r>
    </w:p>
    <w:p w:rsidR="007B7AD5" w:rsidRPr="00F62080" w:rsidRDefault="007B7AD5" w:rsidP="007B7AD5">
      <w:pPr>
        <w:widowControl w:val="0"/>
        <w:numPr>
          <w:ilvl w:val="0"/>
          <w:numId w:val="6"/>
        </w:numPr>
        <w:tabs>
          <w:tab w:val="left" w:pos="993"/>
        </w:tabs>
        <w:overflowPunct w:val="0"/>
        <w:autoSpaceDE w:val="0"/>
        <w:spacing w:line="276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Attività di recupero in piccolo gruppo</w:t>
      </w:r>
    </w:p>
    <w:p w:rsidR="007B7AD5" w:rsidRPr="00F62080" w:rsidRDefault="007B7AD5" w:rsidP="007B7AD5">
      <w:pPr>
        <w:widowControl w:val="0"/>
        <w:numPr>
          <w:ilvl w:val="0"/>
          <w:numId w:val="6"/>
        </w:numPr>
        <w:tabs>
          <w:tab w:val="left" w:pos="993"/>
        </w:tabs>
        <w:overflowPunct w:val="0"/>
        <w:autoSpaceDE w:val="0"/>
        <w:spacing w:line="276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Attività di laboratorio </w:t>
      </w:r>
    </w:p>
    <w:p w:rsidR="007B7AD5" w:rsidRPr="00F62080" w:rsidRDefault="007B7AD5" w:rsidP="007B7AD5">
      <w:pPr>
        <w:widowControl w:val="0"/>
        <w:numPr>
          <w:ilvl w:val="0"/>
          <w:numId w:val="6"/>
        </w:numPr>
        <w:tabs>
          <w:tab w:val="left" w:pos="993"/>
        </w:tabs>
        <w:overflowPunct w:val="0"/>
        <w:autoSpaceDE w:val="0"/>
        <w:spacing w:line="276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Progetti educativo-didattici inclusivi</w:t>
      </w:r>
    </w:p>
    <w:p w:rsidR="007B7AD5" w:rsidRPr="00F62080" w:rsidRDefault="007B7AD5" w:rsidP="007B7AD5">
      <w:pPr>
        <w:widowControl w:val="0"/>
        <w:numPr>
          <w:ilvl w:val="0"/>
          <w:numId w:val="6"/>
        </w:numPr>
        <w:tabs>
          <w:tab w:val="left" w:pos="993"/>
        </w:tabs>
        <w:overflowPunct w:val="0"/>
        <w:autoSpaceDE w:val="0"/>
        <w:spacing w:line="276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Tutoring </w:t>
      </w:r>
    </w:p>
    <w:p w:rsidR="007B7AD5" w:rsidRPr="00F62080" w:rsidRDefault="007B7AD5" w:rsidP="007B7AD5">
      <w:pPr>
        <w:widowControl w:val="0"/>
        <w:numPr>
          <w:ilvl w:val="0"/>
          <w:numId w:val="6"/>
        </w:numPr>
        <w:tabs>
          <w:tab w:val="left" w:pos="993"/>
        </w:tabs>
        <w:overflowPunct w:val="0"/>
        <w:autoSpaceDE w:val="0"/>
        <w:spacing w:line="276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Altro………………………………….</w:t>
      </w:r>
    </w:p>
    <w:p w:rsidR="007B7AD5" w:rsidRPr="00F62080" w:rsidRDefault="007B7AD5" w:rsidP="007B7AD5">
      <w:pPr>
        <w:autoSpaceDE w:val="0"/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7B7AD5" w:rsidRPr="00F62080" w:rsidRDefault="007B7AD5" w:rsidP="007B7AD5">
      <w:pPr>
        <w:autoSpaceDE w:val="0"/>
        <w:spacing w:line="276" w:lineRule="auto"/>
        <w:jc w:val="both"/>
        <w:rPr>
          <w:rFonts w:ascii="Times New Roman" w:eastAsia="Times New Roman" w:hAnsi="Times New Roman" w:cs="Times New Roman"/>
          <w:b/>
          <w:bCs/>
          <w:w w:val="90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STRUMENTI COMPENSATIVI</w:t>
      </w:r>
      <w:r w:rsidRPr="00F62080">
        <w:rPr>
          <w:rFonts w:ascii="Times New Roman" w:eastAsia="Times New Roman" w:hAnsi="Times New Roman" w:cs="Times New Roman"/>
          <w:b/>
          <w:bCs/>
          <w:w w:val="90"/>
          <w:sz w:val="28"/>
          <w:szCs w:val="28"/>
          <w:lang w:eastAsia="ar-SA"/>
        </w:rPr>
        <w:t xml:space="preserve"> </w:t>
      </w:r>
    </w:p>
    <w:p w:rsidR="007B7AD5" w:rsidRPr="00F62080" w:rsidRDefault="007B7AD5" w:rsidP="007B7AD5">
      <w:pPr>
        <w:autoSpaceDE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b/>
          <w:bCs/>
          <w:w w:val="90"/>
          <w:sz w:val="24"/>
          <w:szCs w:val="24"/>
          <w:lang w:eastAsia="ar-SA"/>
        </w:rPr>
        <w:t>(</w:t>
      </w: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indicare solo quelli che risultano più adatti per l’alunno)</w:t>
      </w:r>
    </w:p>
    <w:p w:rsidR="007B7AD5" w:rsidRPr="00F62080" w:rsidRDefault="007B7AD5" w:rsidP="007B7AD5">
      <w:pPr>
        <w:autoSpaceDE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L’alunno potrà usufruire dei seguenti strumenti compensativi nelle aree disciplinari:</w:t>
      </w:r>
    </w:p>
    <w:p w:rsidR="007B7AD5" w:rsidRPr="00F62080" w:rsidRDefault="007B7AD5" w:rsidP="007B7AD5">
      <w:pPr>
        <w:numPr>
          <w:ilvl w:val="0"/>
          <w:numId w:val="7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tabelle, formulari, procedure specifiche</w:t>
      </w:r>
    </w:p>
    <w:p w:rsidR="007B7AD5" w:rsidRPr="00F62080" w:rsidRDefault="007B7AD5" w:rsidP="007B7AD5">
      <w:pPr>
        <w:numPr>
          <w:ilvl w:val="0"/>
          <w:numId w:val="7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schemi e mappe elaborati dai docenti;</w:t>
      </w:r>
    </w:p>
    <w:p w:rsidR="007B7AD5" w:rsidRPr="00F62080" w:rsidRDefault="007B7AD5" w:rsidP="007B7AD5">
      <w:pPr>
        <w:numPr>
          <w:ilvl w:val="0"/>
          <w:numId w:val="7"/>
        </w:numPr>
        <w:autoSpaceDE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calcolatrice o computer con foglio di calcolo e stampante;</w:t>
      </w:r>
    </w:p>
    <w:p w:rsidR="007B7AD5" w:rsidRPr="00F62080" w:rsidRDefault="007B7AD5" w:rsidP="007B7AD5">
      <w:pPr>
        <w:numPr>
          <w:ilvl w:val="0"/>
          <w:numId w:val="7"/>
        </w:numPr>
        <w:autoSpaceDE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testi semplificati/adattati;</w:t>
      </w:r>
    </w:p>
    <w:p w:rsidR="007B7AD5" w:rsidRPr="00F62080" w:rsidRDefault="007B7AD5" w:rsidP="007B7AD5">
      <w:pPr>
        <w:numPr>
          <w:ilvl w:val="0"/>
          <w:numId w:val="7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risorse audio (cassette registrate, sintesi vocale, audiolibri, libri parlati, libri digitali);</w:t>
      </w:r>
    </w:p>
    <w:p w:rsidR="007B7AD5" w:rsidRPr="00F62080" w:rsidRDefault="007B7AD5" w:rsidP="007B7AD5">
      <w:pPr>
        <w:numPr>
          <w:ilvl w:val="0"/>
          <w:numId w:val="7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software didattici (programmi, dizionario in formato elettronico, </w:t>
      </w:r>
      <w:proofErr w:type="spellStart"/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ecc</w:t>
      </w:r>
      <w:proofErr w:type="spellEnd"/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…);</w:t>
      </w:r>
    </w:p>
    <w:p w:rsidR="007B7AD5" w:rsidRPr="00F62080" w:rsidRDefault="007B7AD5" w:rsidP="007B7AD5">
      <w:pPr>
        <w:numPr>
          <w:ilvl w:val="0"/>
          <w:numId w:val="7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tavola pitagorica;</w:t>
      </w:r>
    </w:p>
    <w:p w:rsidR="007B7AD5" w:rsidRPr="00F62080" w:rsidRDefault="007B7AD5" w:rsidP="007B7AD5">
      <w:pPr>
        <w:numPr>
          <w:ilvl w:val="0"/>
          <w:numId w:val="7"/>
        </w:numPr>
        <w:autoSpaceDE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tempi più lunghi (adeguare il tempo per la consegna delle prove scritte);</w:t>
      </w:r>
    </w:p>
    <w:p w:rsidR="007B7AD5" w:rsidRPr="00F62080" w:rsidRDefault="007B7AD5" w:rsidP="007B7AD5">
      <w:pPr>
        <w:numPr>
          <w:ilvl w:val="0"/>
          <w:numId w:val="7"/>
        </w:numPr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altro…………………………………………………………………………………………..</w:t>
      </w:r>
    </w:p>
    <w:p w:rsidR="007B7AD5" w:rsidRPr="00F62080" w:rsidRDefault="007B7AD5" w:rsidP="007B7AD5">
      <w:pPr>
        <w:autoSpaceDE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MISURE DISPENSATIVE</w:t>
      </w:r>
      <w:r w:rsidRPr="00F6208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7B7AD5" w:rsidRPr="00F62080" w:rsidRDefault="007B7AD5" w:rsidP="007B7AD5">
      <w:pPr>
        <w:autoSpaceDE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(indicare solo quelle che risultano più adatte per l’alunno) </w:t>
      </w:r>
    </w:p>
    <w:p w:rsidR="007B7AD5" w:rsidRPr="00F62080" w:rsidRDefault="007B7AD5" w:rsidP="007B7AD5">
      <w:pPr>
        <w:autoSpaceDE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Nell’ambito delle varie discipline l’alunno può essere dispensato temporaneamente:</w:t>
      </w:r>
    </w:p>
    <w:p w:rsidR="007B7AD5" w:rsidRPr="00F62080" w:rsidRDefault="007B7AD5" w:rsidP="007B7AD5">
      <w:pPr>
        <w:numPr>
          <w:ilvl w:val="0"/>
          <w:numId w:val="8"/>
        </w:numPr>
        <w:autoSpaceDE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da un eccessivo carico di compiti;</w:t>
      </w:r>
    </w:p>
    <w:p w:rsidR="007B7AD5" w:rsidRPr="00F62080" w:rsidRDefault="007B7AD5" w:rsidP="007B7AD5">
      <w:pPr>
        <w:numPr>
          <w:ilvl w:val="0"/>
          <w:numId w:val="8"/>
        </w:numPr>
        <w:autoSpaceDE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dallo studio mnemonico;</w:t>
      </w:r>
    </w:p>
    <w:p w:rsidR="007B7AD5" w:rsidRPr="00F62080" w:rsidRDefault="007B7AD5" w:rsidP="007B7AD5">
      <w:pPr>
        <w:numPr>
          <w:ilvl w:val="0"/>
          <w:numId w:val="8"/>
        </w:numPr>
        <w:autoSpaceDE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dispensa temporanea da attività incompatibili con la difficoltà dell'alunno;</w:t>
      </w:r>
    </w:p>
    <w:p w:rsidR="007B7AD5" w:rsidRPr="00F62080" w:rsidRDefault="007B7AD5" w:rsidP="007B7AD5">
      <w:pPr>
        <w:numPr>
          <w:ilvl w:val="0"/>
          <w:numId w:val="8"/>
        </w:numPr>
        <w:autoSpaceDE w:val="0"/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altro……………………………………………………………………………………………</w:t>
      </w:r>
    </w:p>
    <w:p w:rsidR="007B7AD5" w:rsidRPr="00F62080" w:rsidRDefault="007B7AD5" w:rsidP="007B7AD5">
      <w:pPr>
        <w:autoSpaceDE w:val="0"/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</w:p>
    <w:p w:rsidR="007B7AD5" w:rsidRPr="00F62080" w:rsidRDefault="007B7AD5" w:rsidP="007B7AD5">
      <w:pPr>
        <w:autoSpaceDE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CRITERI E MODALITÀ DI VERIFICA E VALUTAZIONE</w:t>
      </w:r>
    </w:p>
    <w:p w:rsidR="007B7AD5" w:rsidRPr="00F62080" w:rsidRDefault="007B7AD5" w:rsidP="007B7AD5">
      <w:pPr>
        <w:autoSpaceDE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Si concordano:</w:t>
      </w:r>
    </w:p>
    <w:p w:rsidR="007B7AD5" w:rsidRPr="00F62080" w:rsidRDefault="007B7AD5" w:rsidP="007B7AD5">
      <w:pPr>
        <w:numPr>
          <w:ilvl w:val="0"/>
          <w:numId w:val="9"/>
        </w:numPr>
        <w:tabs>
          <w:tab w:val="left" w:pos="142"/>
        </w:tabs>
        <w:autoSpaceDE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osservazione dei progressi in itinere;</w:t>
      </w:r>
    </w:p>
    <w:p w:rsidR="007B7AD5" w:rsidRPr="00F62080" w:rsidRDefault="007B7AD5" w:rsidP="007B7AD5">
      <w:pPr>
        <w:numPr>
          <w:ilvl w:val="0"/>
          <w:numId w:val="9"/>
        </w:numPr>
        <w:tabs>
          <w:tab w:val="left" w:pos="142"/>
        </w:tabs>
        <w:autoSpaceDE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interrogazioni programmate e concordate per tempi e quantità di contenuti;</w:t>
      </w:r>
    </w:p>
    <w:p w:rsidR="007B7AD5" w:rsidRPr="00F62080" w:rsidRDefault="007B7AD5" w:rsidP="007B7AD5">
      <w:pPr>
        <w:numPr>
          <w:ilvl w:val="0"/>
          <w:numId w:val="9"/>
        </w:numPr>
        <w:tabs>
          <w:tab w:val="left" w:pos="142"/>
        </w:tabs>
        <w:autoSpaceDE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utilizzo di prove strutturate (a scelta multipla, vero/falso…);</w:t>
      </w:r>
    </w:p>
    <w:p w:rsidR="007B7AD5" w:rsidRPr="00F62080" w:rsidRDefault="007B7AD5" w:rsidP="007B7AD5">
      <w:pPr>
        <w:numPr>
          <w:ilvl w:val="0"/>
          <w:numId w:val="9"/>
        </w:numPr>
        <w:tabs>
          <w:tab w:val="left" w:pos="720"/>
        </w:tabs>
        <w:autoSpaceDE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uso di mediatori didattici durante le prove scritte e orali;</w:t>
      </w:r>
    </w:p>
    <w:p w:rsidR="007B7AD5" w:rsidRPr="00F62080" w:rsidRDefault="007B7AD5" w:rsidP="007B7AD5">
      <w:pPr>
        <w:numPr>
          <w:ilvl w:val="0"/>
          <w:numId w:val="9"/>
        </w:numPr>
        <w:tabs>
          <w:tab w:val="left" w:pos="720"/>
        </w:tabs>
        <w:autoSpaceDE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valutazioni più attente ai contenuti che non alla forma;</w:t>
      </w:r>
    </w:p>
    <w:p w:rsidR="007B7AD5" w:rsidRPr="00F62080" w:rsidRDefault="007B7AD5" w:rsidP="007B7AD5">
      <w:pPr>
        <w:numPr>
          <w:ilvl w:val="0"/>
          <w:numId w:val="9"/>
        </w:numPr>
        <w:tabs>
          <w:tab w:val="left" w:pos="720"/>
        </w:tabs>
        <w:autoSpaceDE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programmazione di tempi più lunghi per l’esecuzione di prove scritte;</w:t>
      </w:r>
    </w:p>
    <w:p w:rsidR="007B7AD5" w:rsidRPr="00F62080" w:rsidRDefault="007B7AD5" w:rsidP="007B7AD5">
      <w:pPr>
        <w:numPr>
          <w:ilvl w:val="0"/>
          <w:numId w:val="9"/>
        </w:numPr>
        <w:tabs>
          <w:tab w:val="left" w:pos="720"/>
        </w:tabs>
        <w:autoSpaceDE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prove informatizzate</w:t>
      </w:r>
    </w:p>
    <w:p w:rsidR="007B7AD5" w:rsidRPr="00F62080" w:rsidRDefault="007B7AD5" w:rsidP="007B7AD5">
      <w:pPr>
        <w:numPr>
          <w:ilvl w:val="0"/>
          <w:numId w:val="9"/>
        </w:numPr>
        <w:tabs>
          <w:tab w:val="left" w:pos="720"/>
        </w:tabs>
        <w:autoSpaceDE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altro…………………………………………………………………………………</w:t>
      </w:r>
    </w:p>
    <w:p w:rsidR="007B7AD5" w:rsidRPr="00F62080" w:rsidRDefault="007B7AD5" w:rsidP="007B7AD5">
      <w:pPr>
        <w:autoSpaceDE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B7AD5" w:rsidRPr="00F62080" w:rsidRDefault="007B7AD5" w:rsidP="007B7AD5">
      <w:pPr>
        <w:autoSpaceDE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PATTO CON LA FAMIGLIA/ALUNNO</w:t>
      </w:r>
    </w:p>
    <w:p w:rsidR="007B7AD5" w:rsidRPr="00F62080" w:rsidRDefault="007B7AD5" w:rsidP="007B7AD5">
      <w:pPr>
        <w:autoSpaceDE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Si concordano:</w:t>
      </w:r>
    </w:p>
    <w:p w:rsidR="007B7AD5" w:rsidRPr="00F62080" w:rsidRDefault="007B7AD5" w:rsidP="007B7AD5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i compiti a casa (riduzione, distribuzione settimanale del carico di lavoro, modalità di     presentazione/tempistica,  modalità di esecuzione.. …)</w:t>
      </w:r>
    </w:p>
    <w:p w:rsidR="007B7AD5" w:rsidRPr="00F62080" w:rsidRDefault="007B7AD5" w:rsidP="007B7AD5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le modalità di aiuto: chi, come, per quanto tempo, per quali attività/discipline segue l’alunno nello studio </w:t>
      </w:r>
    </w:p>
    <w:p w:rsidR="007B7AD5" w:rsidRPr="00F62080" w:rsidRDefault="007B7AD5" w:rsidP="007B7AD5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gli strumenti compensativi utilizzati a casa</w:t>
      </w:r>
    </w:p>
    <w:p w:rsidR="007B7AD5" w:rsidRPr="00F62080" w:rsidRDefault="007B7AD5" w:rsidP="007B7AD5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le interrogazioni</w:t>
      </w:r>
    </w:p>
    <w:p w:rsidR="007B7AD5" w:rsidRPr="00F62080" w:rsidRDefault="007B7AD5" w:rsidP="007B7AD5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altro</w:t>
      </w:r>
      <w:r w:rsidRPr="00F62080">
        <w:rPr>
          <w:rFonts w:eastAsia="Times New Roman" w:cs="Calibri"/>
          <w:sz w:val="24"/>
          <w:szCs w:val="24"/>
          <w:lang w:eastAsia="ar-SA"/>
        </w:rPr>
        <w:t>.........................................</w:t>
      </w:r>
    </w:p>
    <w:p w:rsidR="007B7AD5" w:rsidRPr="00F62080" w:rsidRDefault="007B7AD5" w:rsidP="007B7AD5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La famiglia si impegna altresì a:</w:t>
      </w:r>
    </w:p>
    <w:p w:rsidR="007B7AD5" w:rsidRPr="00F62080" w:rsidRDefault="007B7AD5" w:rsidP="007B7AD5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sostenere la motivazione e l’impegno dell’alunno nel lavoro scolastico e domestico</w:t>
      </w:r>
    </w:p>
    <w:p w:rsidR="007B7AD5" w:rsidRPr="00F62080" w:rsidRDefault="007B7AD5" w:rsidP="007B7AD5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verificare regolarmente lo svolgimento dei compiti assegnati</w:t>
      </w:r>
    </w:p>
    <w:p w:rsidR="007B7AD5" w:rsidRPr="00F62080" w:rsidRDefault="007B7AD5" w:rsidP="007B7AD5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verificare che vengano portati a scuola i materiali richiesti.</w:t>
      </w:r>
    </w:p>
    <w:p w:rsidR="007B7AD5" w:rsidRPr="00F62080" w:rsidRDefault="007B7AD5" w:rsidP="007B7AD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B7AD5" w:rsidRPr="00F62080" w:rsidRDefault="007B7AD5" w:rsidP="007B7AD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B7AD5" w:rsidRPr="00F62080" w:rsidRDefault="007B7AD5" w:rsidP="007B7AD5">
      <w:pPr>
        <w:spacing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ar-SA"/>
        </w:rPr>
      </w:pPr>
      <w:r w:rsidRPr="00F62080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Il presente PDP è valido fino al termine delle attività scolastiche, salvo eventuali modifiche in itinere</w:t>
      </w: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7B7AD5" w:rsidRPr="00F62080" w:rsidRDefault="007B7AD5" w:rsidP="007B7AD5">
      <w:pPr>
        <w:spacing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ar-SA"/>
        </w:rPr>
      </w:pPr>
    </w:p>
    <w:p w:rsidR="007B7AD5" w:rsidRDefault="007B7AD5" w:rsidP="007B7AD5">
      <w:pPr>
        <w:spacing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ar-SA"/>
        </w:rPr>
      </w:pPr>
    </w:p>
    <w:p w:rsidR="007B7AD5" w:rsidRPr="00F62080" w:rsidRDefault="007B7AD5" w:rsidP="007B7AD5">
      <w:pPr>
        <w:spacing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ar-SA"/>
        </w:rPr>
      </w:pPr>
    </w:p>
    <w:p w:rsidR="007B7AD5" w:rsidRPr="00F62080" w:rsidRDefault="007B7AD5" w:rsidP="007B7AD5">
      <w:pPr>
        <w:spacing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ar-SA"/>
        </w:rPr>
      </w:pPr>
      <w:r w:rsidRPr="00F62080"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  <w:lang w:eastAsia="ar-SA"/>
        </w:rPr>
        <w:lastRenderedPageBreak/>
        <w:t>IL  TEAM  CHE  HA  COMPILATO  IL  PIANO</w:t>
      </w:r>
    </w:p>
    <w:p w:rsidR="007B7AD5" w:rsidRPr="00F62080" w:rsidRDefault="007B7AD5" w:rsidP="007B7AD5">
      <w:pPr>
        <w:spacing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ar-SA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3259"/>
        <w:gridCol w:w="3259"/>
        <w:gridCol w:w="3300"/>
      </w:tblGrid>
      <w:tr w:rsidR="007B7AD5" w:rsidRPr="00F62080" w:rsidTr="00843975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AD5" w:rsidRPr="00F62080" w:rsidRDefault="007B7AD5" w:rsidP="0084397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</w:pPr>
            <w:r w:rsidRPr="00F6208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  <w:t>DISCIPLINA/ATTIVITÀ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AD5" w:rsidRPr="00F62080" w:rsidRDefault="007B7AD5" w:rsidP="0084397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</w:pPr>
            <w:r w:rsidRPr="00F6208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  <w:t>NOME – COGNOME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7AD5" w:rsidRPr="00F62080" w:rsidRDefault="007B7AD5" w:rsidP="0084397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  <w:r w:rsidRPr="00F6208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  <w:t>FIRMA</w:t>
            </w:r>
          </w:p>
        </w:tc>
      </w:tr>
      <w:tr w:rsidR="007B7AD5" w:rsidRPr="00F62080" w:rsidTr="00843975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AD5" w:rsidRPr="00F62080" w:rsidRDefault="007B7AD5" w:rsidP="00843975">
            <w:p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AD5" w:rsidRPr="00F62080" w:rsidRDefault="007B7AD5" w:rsidP="00843975">
            <w:p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7AD5" w:rsidRPr="00F62080" w:rsidRDefault="007B7AD5" w:rsidP="00843975">
            <w:p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</w:tr>
      <w:tr w:rsidR="007B7AD5" w:rsidRPr="00F62080" w:rsidTr="00843975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AD5" w:rsidRPr="00F62080" w:rsidRDefault="007B7AD5" w:rsidP="00843975">
            <w:p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AD5" w:rsidRPr="00F62080" w:rsidRDefault="007B7AD5" w:rsidP="00843975">
            <w:p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7AD5" w:rsidRPr="00F62080" w:rsidRDefault="007B7AD5" w:rsidP="00843975">
            <w:p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</w:tr>
      <w:tr w:rsidR="007B7AD5" w:rsidRPr="00F62080" w:rsidTr="00843975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AD5" w:rsidRPr="00F62080" w:rsidRDefault="007B7AD5" w:rsidP="00843975">
            <w:p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AD5" w:rsidRPr="00F62080" w:rsidRDefault="007B7AD5" w:rsidP="00843975">
            <w:p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7AD5" w:rsidRPr="00F62080" w:rsidRDefault="007B7AD5" w:rsidP="00843975">
            <w:p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</w:tr>
      <w:tr w:rsidR="007B7AD5" w:rsidRPr="00F62080" w:rsidTr="00843975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AD5" w:rsidRPr="00F62080" w:rsidRDefault="007B7AD5" w:rsidP="00843975">
            <w:p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AD5" w:rsidRPr="00F62080" w:rsidRDefault="007B7AD5" w:rsidP="00843975">
            <w:p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7AD5" w:rsidRPr="00F62080" w:rsidRDefault="007B7AD5" w:rsidP="00843975">
            <w:p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</w:tr>
      <w:tr w:rsidR="007B7AD5" w:rsidRPr="00F62080" w:rsidTr="00843975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AD5" w:rsidRPr="00F62080" w:rsidRDefault="007B7AD5" w:rsidP="00843975">
            <w:p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AD5" w:rsidRPr="00F62080" w:rsidRDefault="007B7AD5" w:rsidP="00843975">
            <w:p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7AD5" w:rsidRPr="00F62080" w:rsidRDefault="007B7AD5" w:rsidP="00843975">
            <w:p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</w:tr>
      <w:tr w:rsidR="007B7AD5" w:rsidRPr="00F62080" w:rsidTr="00843975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AD5" w:rsidRPr="00F62080" w:rsidRDefault="007B7AD5" w:rsidP="00843975">
            <w:p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AD5" w:rsidRPr="00F62080" w:rsidRDefault="007B7AD5" w:rsidP="00843975">
            <w:p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7AD5" w:rsidRPr="00F62080" w:rsidRDefault="007B7AD5" w:rsidP="00843975">
            <w:p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</w:tr>
      <w:tr w:rsidR="007B7AD5" w:rsidRPr="00F62080" w:rsidTr="00843975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AD5" w:rsidRPr="00F62080" w:rsidRDefault="007B7AD5" w:rsidP="00843975">
            <w:p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AD5" w:rsidRPr="00F62080" w:rsidRDefault="007B7AD5" w:rsidP="00843975">
            <w:p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7AD5" w:rsidRPr="00F62080" w:rsidRDefault="007B7AD5" w:rsidP="00843975">
            <w:p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</w:tr>
      <w:tr w:rsidR="007B7AD5" w:rsidRPr="00F62080" w:rsidTr="00843975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AD5" w:rsidRPr="00F62080" w:rsidRDefault="007B7AD5" w:rsidP="00843975">
            <w:p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AD5" w:rsidRPr="00F62080" w:rsidRDefault="007B7AD5" w:rsidP="00843975">
            <w:p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7AD5" w:rsidRPr="00F62080" w:rsidRDefault="007B7AD5" w:rsidP="00843975">
            <w:p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</w:tr>
      <w:tr w:rsidR="007B7AD5" w:rsidRPr="00F62080" w:rsidTr="00843975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AD5" w:rsidRPr="00F62080" w:rsidRDefault="007B7AD5" w:rsidP="00843975">
            <w:p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AD5" w:rsidRPr="00F62080" w:rsidRDefault="007B7AD5" w:rsidP="00843975">
            <w:p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7AD5" w:rsidRPr="00F62080" w:rsidRDefault="007B7AD5" w:rsidP="00843975">
            <w:p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</w:tr>
      <w:tr w:rsidR="007B7AD5" w:rsidRPr="00F62080" w:rsidTr="00843975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AD5" w:rsidRPr="00F62080" w:rsidRDefault="007B7AD5" w:rsidP="00843975">
            <w:p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AD5" w:rsidRPr="00F62080" w:rsidRDefault="007B7AD5" w:rsidP="00843975">
            <w:p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7AD5" w:rsidRPr="00F62080" w:rsidRDefault="007B7AD5" w:rsidP="00843975">
            <w:p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</w:tr>
      <w:tr w:rsidR="007B7AD5" w:rsidRPr="00F62080" w:rsidTr="00843975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AD5" w:rsidRPr="00F62080" w:rsidRDefault="007B7AD5" w:rsidP="00843975">
            <w:p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AD5" w:rsidRPr="00F62080" w:rsidRDefault="007B7AD5" w:rsidP="00843975">
            <w:p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7AD5" w:rsidRPr="00F62080" w:rsidRDefault="007B7AD5" w:rsidP="00843975">
            <w:p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</w:tr>
      <w:tr w:rsidR="007B7AD5" w:rsidRPr="00F62080" w:rsidTr="00843975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AD5" w:rsidRPr="00F62080" w:rsidRDefault="007B7AD5" w:rsidP="00843975">
            <w:p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AD5" w:rsidRPr="00F62080" w:rsidRDefault="007B7AD5" w:rsidP="00843975">
            <w:p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7AD5" w:rsidRPr="00F62080" w:rsidRDefault="007B7AD5" w:rsidP="00843975">
            <w:p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</w:tr>
    </w:tbl>
    <w:p w:rsidR="007B7AD5" w:rsidRPr="00F62080" w:rsidRDefault="007B7AD5" w:rsidP="007B7AD5">
      <w:pPr>
        <w:spacing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</w:p>
    <w:p w:rsidR="007B7AD5" w:rsidRPr="00F62080" w:rsidRDefault="007B7AD5" w:rsidP="007B7AD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Luogo, data................................................................</w:t>
      </w: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6208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ab/>
      </w:r>
      <w:r w:rsidRPr="00F6208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ab/>
      </w:r>
    </w:p>
    <w:p w:rsidR="007B7AD5" w:rsidRPr="00F62080" w:rsidRDefault="007B7AD5" w:rsidP="007B7AD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B7AD5" w:rsidRPr="00F62080" w:rsidRDefault="007B7AD5" w:rsidP="007B7AD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Firma del dirigente scolastico o suo delegato..................................................</w:t>
      </w:r>
    </w:p>
    <w:p w:rsidR="007B7AD5" w:rsidRPr="00F62080" w:rsidRDefault="007B7AD5" w:rsidP="007B7AD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B7AD5" w:rsidRPr="00F62080" w:rsidRDefault="007B7AD5" w:rsidP="007B7AD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sz w:val="24"/>
          <w:szCs w:val="24"/>
          <w:lang w:eastAsia="ar-SA"/>
        </w:rPr>
        <w:t>Firma dei genitori/affidatari.....................................................</w:t>
      </w:r>
    </w:p>
    <w:p w:rsidR="007B7AD5" w:rsidRPr="00F62080" w:rsidRDefault="007B7AD5" w:rsidP="007B7AD5">
      <w:pPr>
        <w:spacing w:line="276" w:lineRule="auto"/>
        <w:ind w:left="265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B7AD5" w:rsidRPr="00F62080" w:rsidRDefault="007B7AD5" w:rsidP="007B7AD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08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ab/>
      </w:r>
      <w:r w:rsidRPr="00F6208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ab/>
      </w:r>
      <w:r w:rsidRPr="00F6208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ab/>
      </w:r>
      <w:r w:rsidRPr="00F6208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ab/>
      </w:r>
      <w:r w:rsidRPr="00F6208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ab/>
      </w:r>
      <w:r w:rsidRPr="00F6208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ab/>
      </w:r>
      <w:r w:rsidRPr="00F6208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ab/>
      </w:r>
      <w:r w:rsidRPr="00F6208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ab/>
      </w:r>
      <w:r w:rsidRPr="00F6208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ab/>
      </w:r>
      <w:r w:rsidRPr="00F6208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ab/>
      </w:r>
      <w:r w:rsidRPr="00F6208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ab/>
      </w:r>
      <w:r w:rsidRPr="00F6208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ab/>
      </w:r>
    </w:p>
    <w:p w:rsidR="00305298" w:rsidRDefault="00305298"/>
    <w:sectPr w:rsidR="0030529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0000007"/>
    <w:multiLevelType w:val="singleLevel"/>
    <w:tmpl w:val="00000007"/>
    <w:name w:val="WW8Num16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2">
    <w:nsid w:val="0000000A"/>
    <w:multiLevelType w:val="multilevel"/>
    <w:tmpl w:val="0000000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Wingdings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Wingdings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Wingdings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Wingdings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Wingdings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Wingdings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Wingdings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Wingdings" w:hint="default"/>
      </w:rPr>
    </w:lvl>
  </w:abstractNum>
  <w:abstractNum w:abstractNumId="3">
    <w:nsid w:val="002F34C2"/>
    <w:multiLevelType w:val="multilevel"/>
    <w:tmpl w:val="7F7AE9CC"/>
    <w:lvl w:ilvl="0">
      <w:start w:val="1"/>
      <w:numFmt w:val="bullet"/>
      <w:lvlText w:val="□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11B877C0"/>
    <w:multiLevelType w:val="multilevel"/>
    <w:tmpl w:val="7F7AE9CC"/>
    <w:lvl w:ilvl="0">
      <w:start w:val="1"/>
      <w:numFmt w:val="bullet"/>
      <w:lvlText w:val="□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15685CF0"/>
    <w:multiLevelType w:val="hybridMultilevel"/>
    <w:tmpl w:val="4C3631CA"/>
    <w:lvl w:ilvl="0" w:tplc="13C49008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903CDC"/>
    <w:multiLevelType w:val="hybridMultilevel"/>
    <w:tmpl w:val="4008D8C8"/>
    <w:lvl w:ilvl="0" w:tplc="ABFECA1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7A81717"/>
    <w:multiLevelType w:val="multilevel"/>
    <w:tmpl w:val="7F7AE9CC"/>
    <w:lvl w:ilvl="0">
      <w:start w:val="1"/>
      <w:numFmt w:val="bullet"/>
      <w:lvlText w:val="□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8">
    <w:nsid w:val="5F9B7B9F"/>
    <w:multiLevelType w:val="hybridMultilevel"/>
    <w:tmpl w:val="CA6E548C"/>
    <w:lvl w:ilvl="0" w:tplc="13C49008">
      <w:start w:val="1"/>
      <w:numFmt w:val="bullet"/>
      <w:lvlText w:val="□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8"/>
  </w:num>
  <w:num w:numId="7">
    <w:abstractNumId w:val="4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AD5"/>
    <w:rsid w:val="00305298"/>
    <w:rsid w:val="007B7AD5"/>
    <w:rsid w:val="00AA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B7AD5"/>
    <w:pPr>
      <w:suppressAutoHyphens/>
      <w:spacing w:after="0" w:line="240" w:lineRule="auto"/>
    </w:pPr>
    <w:rPr>
      <w:rFonts w:ascii="Calibri" w:eastAsia="Calibri" w:hAnsi="Calibri" w:cs="Arial"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B7AD5"/>
    <w:pPr>
      <w:suppressAutoHyphens/>
      <w:spacing w:after="0" w:line="240" w:lineRule="auto"/>
    </w:pPr>
    <w:rPr>
      <w:rFonts w:ascii="Calibri" w:eastAsia="Calibri" w:hAnsi="Calibri" w:cs="Arial"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1373</Words>
  <Characters>7827</Characters>
  <Application>Microsoft Office Word</Application>
  <DocSecurity>0</DocSecurity>
  <Lines>65</Lines>
  <Paragraphs>18</Paragraphs>
  <ScaleCrop>false</ScaleCrop>
  <Company/>
  <LinksUpToDate>false</LinksUpToDate>
  <CharactersWithSpaces>9182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</dc:creator>
  <cp:lastModifiedBy>c</cp:lastModifiedBy>
  <cp:revision>2</cp:revision>
  <dcterms:created xsi:type="dcterms:W3CDTF">2016-10-28T07:02:00Z</dcterms:created>
  <dcterms:modified xsi:type="dcterms:W3CDTF">2016-10-28T07:03:00Z</dcterms:modified>
</cp:coreProperties>
</file>